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D9" w:rsidRDefault="00CA4CD9" w:rsidP="00CA4CD9">
      <w:pPr>
        <w:rPr>
          <w:b/>
          <w:sz w:val="28"/>
        </w:rPr>
      </w:pPr>
    </w:p>
    <w:p w:rsidR="00CA4CD9" w:rsidRDefault="00CA4CD9" w:rsidP="00CA4CD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Муниципальный Совет</w:t>
      </w:r>
    </w:p>
    <w:p w:rsidR="00CA4CD9" w:rsidRDefault="00CA4CD9" w:rsidP="00CA4CD9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CA4CD9" w:rsidRDefault="00CA4CD9" w:rsidP="00CA4CD9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CA4CD9" w:rsidRDefault="00CA4CD9" w:rsidP="00CA4CD9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CA4CD9" w:rsidRDefault="00CA4CD9" w:rsidP="00CA4CD9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CA4CD9" w:rsidRDefault="00CA4CD9" w:rsidP="00CA4CD9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CA4CD9" w:rsidRDefault="00CA4CD9" w:rsidP="00CA4CD9">
      <w:pPr>
        <w:jc w:val="center"/>
        <w:outlineLvl w:val="0"/>
        <w:rPr>
          <w:b/>
          <w:sz w:val="28"/>
        </w:rPr>
      </w:pPr>
    </w:p>
    <w:p w:rsidR="00CA4CD9" w:rsidRDefault="00CA4CD9" w:rsidP="00CA4CD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46/315-1 </w:t>
      </w:r>
    </w:p>
    <w:p w:rsidR="00CA4CD9" w:rsidRDefault="00CA4CD9" w:rsidP="00CA4CD9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CA4CD9" w:rsidRDefault="00CA4CD9" w:rsidP="00CA4CD9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CA4CD9" w:rsidRDefault="00CA4CD9" w:rsidP="00CA4CD9"/>
    <w:p w:rsidR="00CA4CD9" w:rsidRDefault="00CA4CD9" w:rsidP="00CA4CD9">
      <w:pPr>
        <w:rPr>
          <w:sz w:val="28"/>
          <w:szCs w:val="28"/>
        </w:rPr>
      </w:pPr>
      <w:r>
        <w:rPr>
          <w:sz w:val="28"/>
          <w:szCs w:val="28"/>
        </w:rPr>
        <w:t>25 мая 2017 года.</w:t>
      </w:r>
    </w:p>
    <w:p w:rsidR="00CA4CD9" w:rsidRDefault="00CA4CD9" w:rsidP="00CA4CD9"/>
    <w:p w:rsidR="00CA4CD9" w:rsidRPr="00CA4CD9" w:rsidRDefault="00CA4CD9" w:rsidP="00CA4CD9">
      <w:pPr>
        <w:rPr>
          <w:b/>
          <w:i/>
        </w:rPr>
      </w:pPr>
      <w:r w:rsidRPr="00CA4CD9">
        <w:rPr>
          <w:b/>
          <w:i/>
        </w:rPr>
        <w:t>«О внесении изменений в бюджет МО п. Понтонный на 2017 год».</w:t>
      </w:r>
    </w:p>
    <w:p w:rsidR="00CA4CD9" w:rsidRDefault="00CA4CD9" w:rsidP="00CA4CD9">
      <w:pPr>
        <w:rPr>
          <w:sz w:val="28"/>
          <w:szCs w:val="28"/>
        </w:rPr>
      </w:pPr>
    </w:p>
    <w:p w:rsidR="00CA4CD9" w:rsidRDefault="00CA4CD9" w:rsidP="00CA4CD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CA4CD9" w:rsidRDefault="00CA4CD9" w:rsidP="00CA4CD9">
      <w:pPr>
        <w:jc w:val="both"/>
        <w:rPr>
          <w:sz w:val="28"/>
          <w:szCs w:val="28"/>
        </w:rPr>
      </w:pPr>
    </w:p>
    <w:p w:rsidR="00061826" w:rsidRDefault="00061826" w:rsidP="00061826">
      <w:pPr>
        <w:outlineLvl w:val="0"/>
      </w:pPr>
    </w:p>
    <w:p w:rsidR="00061826" w:rsidRDefault="00061826" w:rsidP="0006182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Внести в Решение «Об утверждении бюджета МО п. Понтонный на 2017 год» № 38/307-4 от 22.12.2016 г. следующие изменения:</w:t>
      </w:r>
    </w:p>
    <w:p w:rsidR="00061826" w:rsidRDefault="00061826" w:rsidP="00061826">
      <w:pPr>
        <w:jc w:val="both"/>
        <w:rPr>
          <w:sz w:val="28"/>
          <w:szCs w:val="28"/>
        </w:rPr>
      </w:pPr>
    </w:p>
    <w:p w:rsidR="00061826" w:rsidRDefault="00061826" w:rsidP="00061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Пункт 1 читать в новой редакции:               </w:t>
      </w:r>
    </w:p>
    <w:p w:rsidR="00061826" w:rsidRDefault="00061826" w:rsidP="00061826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по доходам в сумме  - 57449,1 тыс. руб.</w:t>
      </w:r>
    </w:p>
    <w:p w:rsidR="00061826" w:rsidRDefault="00061826" w:rsidP="00061826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по расходам в сумме  - 60850,2 тыс. руб.                </w:t>
      </w:r>
    </w:p>
    <w:p w:rsidR="00061826" w:rsidRDefault="00061826" w:rsidP="00061826">
      <w:pPr>
        <w:ind w:left="-285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дефицит бюджета  -  3401,1 тыс. руб.</w:t>
      </w:r>
    </w:p>
    <w:p w:rsidR="00061826" w:rsidRDefault="00061826" w:rsidP="00061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Приложение №2 «Распределение бюджетных ассигнований местного бюджета внутригородского муниципального образования Санкт-Петербурга поселка Понтонный по разделам и подразделам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2017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Приложения №1  «Изменения в приложение №2 «Распределение бюджетных ассигнований местного бюджета внутригородского муниципального образования Санкт-Петербурга поселка Понтонный по разделам и подразделам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2017 году» к настоящему решению.</w:t>
      </w:r>
      <w:proofErr w:type="gramEnd"/>
    </w:p>
    <w:p w:rsidR="00061826" w:rsidRDefault="00061826" w:rsidP="00061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Приложение №3 «Распределение бюджетных </w:t>
      </w:r>
      <w:proofErr w:type="gramStart"/>
      <w:r>
        <w:rPr>
          <w:sz w:val="28"/>
          <w:szCs w:val="28"/>
        </w:rPr>
        <w:t>ассигнований местного бюджета внутригородского муниципального образования Санкт-Петербурга поселка</w:t>
      </w:r>
      <w:proofErr w:type="gramEnd"/>
      <w:r>
        <w:rPr>
          <w:sz w:val="28"/>
          <w:szCs w:val="28"/>
        </w:rPr>
        <w:t xml:space="preserve"> Понтонный в 2017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Приложения №2  «Изменения в приложение №3 «Распределение бюджетных ассигнований местного бюджета внутригородского муниципального образования Санкт-Петербурга поселка Понтонный в 2017 году» к настоящему решению.</w:t>
      </w:r>
    </w:p>
    <w:p w:rsidR="00061826" w:rsidRDefault="00061826" w:rsidP="00061826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№4 «Ведомственная структура расходов местного бюджета внутригородского муниципального образования Санкт-Петербурга поселка  Понтонный  в 2017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Приложения №3 «Изменения в приложение №4 «Ведомственная структура </w:t>
      </w:r>
      <w:proofErr w:type="gramStart"/>
      <w:r>
        <w:rPr>
          <w:sz w:val="28"/>
          <w:szCs w:val="28"/>
        </w:rPr>
        <w:t xml:space="preserve">расходов местного </w:t>
      </w:r>
      <w:r>
        <w:rPr>
          <w:sz w:val="28"/>
          <w:szCs w:val="28"/>
        </w:rPr>
        <w:lastRenderedPageBreak/>
        <w:t>бюджета внутригородского муниципального образования Санкт-Петербурга поселка</w:t>
      </w:r>
      <w:proofErr w:type="gramEnd"/>
      <w:r>
        <w:rPr>
          <w:sz w:val="28"/>
          <w:szCs w:val="28"/>
        </w:rPr>
        <w:t xml:space="preserve">  Понтонный  в 2017 году» к настоящему решению.</w:t>
      </w:r>
    </w:p>
    <w:p w:rsidR="00061826" w:rsidRDefault="00061826" w:rsidP="00061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Приложение №7 «Источники внутреннего </w:t>
      </w:r>
      <w:proofErr w:type="gramStart"/>
      <w:r>
        <w:rPr>
          <w:sz w:val="28"/>
          <w:szCs w:val="28"/>
        </w:rPr>
        <w:t>финансирования дефицита местного бюджета внутригородского муниципального образования  Санкт-Петербурга поселка</w:t>
      </w:r>
      <w:proofErr w:type="gramEnd"/>
      <w:r>
        <w:rPr>
          <w:sz w:val="28"/>
          <w:szCs w:val="28"/>
        </w:rPr>
        <w:t xml:space="preserve">  Понтонный в 2017 году» читать в новой редакции согласно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Приложения №4 «Изменения в приложение №7 «Источники внутреннего финансирования дефицита местного бюджета внутригородского муниципального образования  Санкт-Петербурга поселка  Понтонный в 2016 году».</w:t>
      </w:r>
    </w:p>
    <w:p w:rsidR="00061826" w:rsidRDefault="00061826" w:rsidP="00061826">
      <w:pPr>
        <w:ind w:right="-107"/>
        <w:rPr>
          <w:sz w:val="28"/>
          <w:szCs w:val="28"/>
        </w:rPr>
      </w:pPr>
      <w:r>
        <w:rPr>
          <w:sz w:val="28"/>
          <w:szCs w:val="28"/>
        </w:rPr>
        <w:t>6. В п. 5 текстовой части Решения сумму  3485,8 тыс. руб.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3751,0 тыс. руб.</w:t>
      </w:r>
    </w:p>
    <w:p w:rsidR="00061826" w:rsidRDefault="00061826" w:rsidP="00061826">
      <w:pPr>
        <w:jc w:val="both"/>
        <w:rPr>
          <w:sz w:val="28"/>
          <w:szCs w:val="28"/>
        </w:rPr>
      </w:pPr>
      <w:r>
        <w:rPr>
          <w:sz w:val="28"/>
          <w:szCs w:val="28"/>
        </w:rPr>
        <w:t>7.  Решение вступает в силу с момента официального опубликования  (обнародования).</w:t>
      </w:r>
    </w:p>
    <w:p w:rsidR="00061826" w:rsidRDefault="00061826" w:rsidP="00061826">
      <w:pPr>
        <w:jc w:val="both"/>
        <w:rPr>
          <w:sz w:val="28"/>
          <w:szCs w:val="28"/>
        </w:rPr>
      </w:pPr>
      <w:r>
        <w:rPr>
          <w:sz w:val="28"/>
          <w:szCs w:val="28"/>
        </w:rPr>
        <w:t>8.  Контроль выполнения Решения возложить на Березина А.Ю.</w:t>
      </w:r>
    </w:p>
    <w:p w:rsidR="00061826" w:rsidRDefault="00061826" w:rsidP="00061826">
      <w:pPr>
        <w:rPr>
          <w:sz w:val="28"/>
          <w:szCs w:val="28"/>
        </w:rPr>
      </w:pPr>
    </w:p>
    <w:p w:rsidR="00061826" w:rsidRDefault="00061826" w:rsidP="00061826">
      <w:pPr>
        <w:rPr>
          <w:sz w:val="28"/>
          <w:szCs w:val="28"/>
        </w:rPr>
      </w:pPr>
    </w:p>
    <w:p w:rsidR="00061826" w:rsidRDefault="00061826" w:rsidP="000618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061826" w:rsidRDefault="00061826" w:rsidP="000618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= И.Н.Дюбин =</w:t>
      </w:r>
    </w:p>
    <w:p w:rsidR="001136AC" w:rsidRDefault="001136AC"/>
    <w:sectPr w:rsidR="001136AC" w:rsidSect="0011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826"/>
    <w:rsid w:val="00061826"/>
    <w:rsid w:val="001136AC"/>
    <w:rsid w:val="00CA4CD9"/>
    <w:rsid w:val="00EF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4C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4</cp:revision>
  <dcterms:created xsi:type="dcterms:W3CDTF">2017-06-01T07:21:00Z</dcterms:created>
  <dcterms:modified xsi:type="dcterms:W3CDTF">2017-06-01T07:24:00Z</dcterms:modified>
</cp:coreProperties>
</file>